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54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1"/>
        <w:gridCol w:w="1606"/>
        <w:gridCol w:w="663"/>
        <w:gridCol w:w="965"/>
        <w:gridCol w:w="990"/>
        <w:gridCol w:w="1429"/>
        <w:gridCol w:w="177"/>
        <w:gridCol w:w="1516"/>
        <w:gridCol w:w="756"/>
        <w:gridCol w:w="732"/>
        <w:gridCol w:w="489"/>
        <w:gridCol w:w="87"/>
        <w:gridCol w:w="806"/>
        <w:gridCol w:w="380"/>
        <w:gridCol w:w="990"/>
        <w:gridCol w:w="2132"/>
        <w:gridCol w:w="125"/>
      </w:tblGrid>
      <w:tr w:rsidR="005373F7" w:rsidRPr="008C1399" w14:paraId="121D122F" w14:textId="77777777" w:rsidTr="00522333">
        <w:trPr>
          <w:trHeight w:val="563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D9014" w14:textId="77777777" w:rsidR="005373F7" w:rsidRPr="008C1399" w:rsidRDefault="00AD56EF" w:rsidP="00B0483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Times New Roman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臺</w:t>
            </w:r>
            <w:r w:rsidR="005373F7" w:rsidRPr="008C1399">
              <w:rPr>
                <w:rFonts w:ascii="Times New Roman" w:eastAsia="標楷體" w:hAnsi="標楷體" w:cs="Times New Roman"/>
                <w:color w:val="000000"/>
                <w:kern w:val="0"/>
                <w:sz w:val="40"/>
                <w:szCs w:val="40"/>
              </w:rPr>
              <w:t>灣</w:t>
            </w:r>
            <w:r w:rsidR="00B04839">
              <w:rPr>
                <w:rFonts w:ascii="Times New Roman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傳統暨替代醫學</w:t>
            </w:r>
            <w:r w:rsidR="005373F7" w:rsidRPr="008C1399">
              <w:rPr>
                <w:rFonts w:ascii="Times New Roman" w:eastAsia="標楷體" w:hAnsi="標楷體" w:cs="Times New Roman"/>
                <w:color w:val="000000"/>
                <w:kern w:val="0"/>
                <w:sz w:val="40"/>
                <w:szCs w:val="40"/>
              </w:rPr>
              <w:t>協會</w:t>
            </w:r>
            <w:r w:rsidR="008C1399">
              <w:rPr>
                <w:rFonts w:ascii="Times New Roman" w:eastAsia="標楷體" w:hAnsi="標楷體" w:cs="Times New Roman" w:hint="eastAsia"/>
                <w:b/>
                <w:bCs/>
                <w:color w:val="000000"/>
                <w:kern w:val="0"/>
                <w:sz w:val="40"/>
                <w:szCs w:val="40"/>
              </w:rPr>
              <w:t>專業</w:t>
            </w:r>
            <w:r w:rsidR="005373F7" w:rsidRPr="008C1399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40"/>
                <w:szCs w:val="40"/>
              </w:rPr>
              <w:t>會員</w:t>
            </w:r>
            <w:r w:rsidR="005373F7" w:rsidRPr="008C1399">
              <w:rPr>
                <w:rFonts w:ascii="Times New Roman" w:eastAsia="標楷體" w:hAnsi="標楷體" w:cs="Times New Roman"/>
                <w:color w:val="000000"/>
                <w:kern w:val="0"/>
                <w:sz w:val="40"/>
                <w:szCs w:val="40"/>
              </w:rPr>
              <w:t>入會申請書</w:t>
            </w:r>
          </w:p>
        </w:tc>
      </w:tr>
      <w:tr w:rsidR="008C1399" w:rsidRPr="008C1399" w14:paraId="6892E1A1" w14:textId="77777777" w:rsidTr="00175E70">
        <w:trPr>
          <w:trHeight w:val="1137"/>
        </w:trPr>
        <w:tc>
          <w:tcPr>
            <w:tcW w:w="55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4F4110" w14:textId="77777777" w:rsidR="005373F7" w:rsidRPr="00CA4FE4" w:rsidRDefault="005373F7" w:rsidP="00CE574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 w:rsidRPr="00CA4FE4">
              <w:rPr>
                <w:rFonts w:ascii="Times New Roman" w:eastAsia="標楷體" w:hAnsi="標楷體" w:cs="Times New Roman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7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7FA7D3" w14:textId="77777777" w:rsidR="005373F7" w:rsidRPr="008C1399" w:rsidRDefault="005373F7" w:rsidP="005373F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399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563F84" w14:textId="77777777" w:rsidR="005373F7" w:rsidRPr="00CA4FE4" w:rsidRDefault="005373F7" w:rsidP="005373F7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CA4FE4">
              <w:rPr>
                <w:rFonts w:ascii="Times New Roman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83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CF8889" w14:textId="77777777" w:rsidR="005373F7" w:rsidRPr="008C1399" w:rsidRDefault="00906909" w:rsidP="00CA4FE4">
            <w:pPr>
              <w:widowControl/>
              <w:ind w:firstLineChars="50" w:firstLine="14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399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男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□</w:t>
            </w:r>
            <w:r w:rsidRPr="008C139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8C1399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女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B5EB07" w14:textId="77777777" w:rsidR="005373F7" w:rsidRPr="00CA4FE4" w:rsidRDefault="005373F7" w:rsidP="005373F7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CA4FE4">
              <w:rPr>
                <w:rFonts w:ascii="Times New Roman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66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063DAA" w14:textId="77777777" w:rsidR="005373F7" w:rsidRPr="008C1399" w:rsidRDefault="005373F7" w:rsidP="005373F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787F99" w14:textId="77777777" w:rsidR="005373F7" w:rsidRPr="00CA4FE4" w:rsidRDefault="00550486" w:rsidP="008C1399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CA4FE4">
              <w:rPr>
                <w:rFonts w:ascii="Times New Roman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身分證統一編號</w:t>
            </w:r>
          </w:p>
        </w:tc>
        <w:tc>
          <w:tcPr>
            <w:tcW w:w="10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C3C614" w14:textId="77777777" w:rsidR="005373F7" w:rsidRPr="008C1399" w:rsidRDefault="005373F7" w:rsidP="005373F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399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F3399" w:rsidRPr="008C1399" w14:paraId="371AE82A" w14:textId="77777777" w:rsidTr="00BF3399">
        <w:trPr>
          <w:trHeight w:val="835"/>
        </w:trPr>
        <w:tc>
          <w:tcPr>
            <w:tcW w:w="55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E6D1B3" w14:textId="77777777" w:rsidR="00BF3399" w:rsidRDefault="00BF3399" w:rsidP="00CE574C">
            <w:pPr>
              <w:widowControl/>
              <w:jc w:val="center"/>
              <w:rPr>
                <w:rFonts w:ascii="Times New Roman" w:eastAsia="標楷體" w:hAnsi="標楷體" w:cs="Times New Roman"/>
                <w:b/>
                <w:color w:val="000000"/>
                <w:kern w:val="0"/>
                <w:sz w:val="32"/>
                <w:szCs w:val="32"/>
              </w:rPr>
            </w:pPr>
            <w:r w:rsidRPr="00CA4FE4">
              <w:rPr>
                <w:rFonts w:ascii="Times New Roman" w:eastAsia="標楷體" w:hAnsi="標楷體" w:cs="Times New Roman" w:hint="eastAsia"/>
                <w:b/>
                <w:color w:val="000000"/>
                <w:kern w:val="0"/>
                <w:sz w:val="32"/>
                <w:szCs w:val="32"/>
              </w:rPr>
              <w:t>服務單位</w:t>
            </w:r>
          </w:p>
        </w:tc>
        <w:tc>
          <w:tcPr>
            <w:tcW w:w="236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07B5AA" w14:textId="77777777" w:rsidR="00BF3399" w:rsidRPr="00BF3399" w:rsidRDefault="00BF3399" w:rsidP="00906909">
            <w:pPr>
              <w:widowControl/>
              <w:snapToGrid w:val="0"/>
              <w:jc w:val="both"/>
              <w:rPr>
                <w:rFonts w:ascii="Times New Roman" w:eastAsia="標楷體" w:hAnsi="標楷體" w:cs="Times New Roman"/>
                <w:strike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D11B57" w14:textId="77777777" w:rsidR="00BF3399" w:rsidRPr="00CA4FE4" w:rsidRDefault="00BF3399" w:rsidP="00700E23">
            <w:pPr>
              <w:widowControl/>
              <w:jc w:val="center"/>
              <w:rPr>
                <w:rFonts w:ascii="Times New Roman" w:eastAsia="標楷體" w:hAnsi="標楷體" w:cs="Times New Roman"/>
                <w:b/>
                <w:color w:val="000000"/>
                <w:kern w:val="0"/>
                <w:sz w:val="28"/>
                <w:szCs w:val="28"/>
              </w:rPr>
            </w:pPr>
            <w:r w:rsidRPr="00CA4FE4">
              <w:rPr>
                <w:rFonts w:ascii="Times New Roman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職稱</w:t>
            </w:r>
          </w:p>
        </w:tc>
        <w:tc>
          <w:tcPr>
            <w:tcW w:w="184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12B79E" w14:textId="77777777" w:rsidR="00BF3399" w:rsidRPr="008C1399" w:rsidRDefault="00BF3399" w:rsidP="00917326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C1399" w:rsidRPr="008C1399" w14:paraId="0F091E2C" w14:textId="77777777" w:rsidTr="00BF3399">
        <w:trPr>
          <w:trHeight w:val="835"/>
        </w:trPr>
        <w:tc>
          <w:tcPr>
            <w:tcW w:w="55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495CD7" w14:textId="77777777" w:rsidR="00550486" w:rsidRPr="00CA4FE4" w:rsidRDefault="00906909" w:rsidP="00CE574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標楷體" w:cs="Times New Roman" w:hint="eastAsia"/>
                <w:b/>
                <w:color w:val="000000"/>
                <w:kern w:val="0"/>
                <w:sz w:val="32"/>
                <w:szCs w:val="32"/>
              </w:rPr>
              <w:t>最高</w:t>
            </w:r>
            <w:r w:rsidR="00550486" w:rsidRPr="00CA4FE4">
              <w:rPr>
                <w:rFonts w:ascii="Times New Roman" w:eastAsia="標楷體" w:hAnsi="標楷體" w:cs="Times New Roman"/>
                <w:b/>
                <w:color w:val="000000"/>
                <w:kern w:val="0"/>
                <w:sz w:val="32"/>
                <w:szCs w:val="32"/>
              </w:rPr>
              <w:t>學歷</w:t>
            </w:r>
          </w:p>
        </w:tc>
        <w:tc>
          <w:tcPr>
            <w:tcW w:w="236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7B65D0" w14:textId="77777777" w:rsidR="00550486" w:rsidRDefault="00906909" w:rsidP="00906909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8C1399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學位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：博士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□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碩士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□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學士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□</w:t>
            </w:r>
          </w:p>
          <w:p w14:paraId="3BFDE83B" w14:textId="77777777" w:rsidR="00C176F4" w:rsidRPr="00C176F4" w:rsidRDefault="00C176F4" w:rsidP="00C176F4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176F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學校：</w:t>
            </w:r>
          </w:p>
          <w:p w14:paraId="16C2E917" w14:textId="77777777" w:rsidR="00C176F4" w:rsidRPr="008C1399" w:rsidRDefault="00C176F4" w:rsidP="00C176F4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176F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科系所：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74E009" w14:textId="77777777" w:rsidR="00550486" w:rsidRPr="00CA4FE4" w:rsidRDefault="00550486" w:rsidP="00700E23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CA4FE4">
              <w:rPr>
                <w:rFonts w:ascii="Times New Roman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經歷</w:t>
            </w:r>
          </w:p>
        </w:tc>
        <w:tc>
          <w:tcPr>
            <w:tcW w:w="184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C39A73" w14:textId="77777777" w:rsidR="00550486" w:rsidRPr="008C1399" w:rsidRDefault="00550486" w:rsidP="00917326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C1399" w:rsidRPr="008C1399" w14:paraId="66A7127F" w14:textId="77777777" w:rsidTr="00BF3399">
        <w:trPr>
          <w:trHeight w:val="372"/>
        </w:trPr>
        <w:tc>
          <w:tcPr>
            <w:tcW w:w="55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D74324" w14:textId="77777777" w:rsidR="00550486" w:rsidRPr="00CA4FE4" w:rsidRDefault="00550486" w:rsidP="00CE574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 w:rsidRPr="00CA4FE4">
              <w:rPr>
                <w:rFonts w:ascii="Times New Roman" w:eastAsia="標楷體" w:hAnsi="標楷體" w:cs="Times New Roman"/>
                <w:b/>
                <w:color w:val="000000"/>
                <w:kern w:val="0"/>
                <w:sz w:val="32"/>
                <w:szCs w:val="32"/>
              </w:rPr>
              <w:t>地址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37AF05" w14:textId="77777777" w:rsidR="00550486" w:rsidRPr="008C1399" w:rsidRDefault="00550486" w:rsidP="005373F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399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永久地址</w:t>
            </w:r>
          </w:p>
        </w:tc>
        <w:tc>
          <w:tcPr>
            <w:tcW w:w="3931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421EDE" w14:textId="77777777" w:rsidR="00550486" w:rsidRPr="00CE574C" w:rsidRDefault="00550486" w:rsidP="005373F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56"/>
                <w:szCs w:val="56"/>
              </w:rPr>
            </w:pPr>
            <w:r w:rsidRPr="00CE574C">
              <w:rPr>
                <w:rFonts w:ascii="Times New Roman" w:eastAsia="標楷體" w:hAnsi="Times New Roman" w:cs="Times New Roman"/>
                <w:color w:val="000000"/>
                <w:kern w:val="0"/>
                <w:sz w:val="56"/>
                <w:szCs w:val="56"/>
              </w:rPr>
              <w:t>□□□-□□</w:t>
            </w:r>
          </w:p>
        </w:tc>
      </w:tr>
      <w:tr w:rsidR="008C1399" w:rsidRPr="008C1399" w14:paraId="7F1A95BF" w14:textId="77777777" w:rsidTr="00BF3399">
        <w:trPr>
          <w:trHeight w:val="691"/>
        </w:trPr>
        <w:tc>
          <w:tcPr>
            <w:tcW w:w="55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7D88E6" w14:textId="77777777" w:rsidR="00550486" w:rsidRPr="00CA4FE4" w:rsidRDefault="00550486" w:rsidP="00CE574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F9B593" w14:textId="77777777" w:rsidR="00550486" w:rsidRPr="008C1399" w:rsidRDefault="00550486" w:rsidP="00907A55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399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3931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B78FF5" w14:textId="77777777" w:rsidR="00550486" w:rsidRPr="00CE574C" w:rsidRDefault="00550486" w:rsidP="005373F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56"/>
                <w:szCs w:val="56"/>
              </w:rPr>
            </w:pPr>
            <w:r w:rsidRPr="00CE574C">
              <w:rPr>
                <w:rFonts w:ascii="Times New Roman" w:eastAsia="標楷體" w:hAnsi="Times New Roman" w:cs="Times New Roman"/>
                <w:color w:val="000000"/>
                <w:kern w:val="0"/>
                <w:sz w:val="56"/>
                <w:szCs w:val="56"/>
              </w:rPr>
              <w:t>□□□-□□</w:t>
            </w:r>
          </w:p>
        </w:tc>
      </w:tr>
      <w:tr w:rsidR="00550486" w:rsidRPr="008C1399" w14:paraId="74DD391A" w14:textId="77777777" w:rsidTr="00175E70">
        <w:trPr>
          <w:trHeight w:val="1092"/>
        </w:trPr>
        <w:tc>
          <w:tcPr>
            <w:tcW w:w="55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EFC83B" w14:textId="77777777" w:rsidR="00550486" w:rsidRPr="00CA4FE4" w:rsidRDefault="00550486" w:rsidP="00CE574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 w:rsidRPr="00CA4FE4">
              <w:rPr>
                <w:rFonts w:ascii="Times New Roman" w:eastAsia="標楷體" w:hAnsi="標楷體" w:cs="Times New Roman"/>
                <w:b/>
                <w:color w:val="000000"/>
                <w:kern w:val="0"/>
                <w:sz w:val="32"/>
                <w:szCs w:val="32"/>
              </w:rPr>
              <w:t>電話</w:t>
            </w:r>
          </w:p>
        </w:tc>
        <w:tc>
          <w:tcPr>
            <w:tcW w:w="135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E16569" w14:textId="77777777" w:rsidR="00550486" w:rsidRPr="00CE574C" w:rsidRDefault="00550486" w:rsidP="008C1399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E574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O:</w:t>
            </w:r>
            <w:r w:rsidR="00B975E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CE574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r w:rsidR="00CE574C" w:rsidRPr="00CE57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CE574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)</w:t>
            </w:r>
          </w:p>
          <w:p w14:paraId="67FC4F26" w14:textId="77777777" w:rsidR="005C7D1C" w:rsidRPr="008C1399" w:rsidRDefault="00B975ED" w:rsidP="00B975ED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Mobile: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75551F" w14:textId="77777777" w:rsidR="00550486" w:rsidRPr="00CA4FE4" w:rsidRDefault="00CE574C" w:rsidP="00CE574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 w:rsidRPr="00CA4FE4">
              <w:rPr>
                <w:rFonts w:ascii="Times New Roman" w:eastAsia="標楷體" w:hAnsi="標楷體" w:cs="Times New Roman" w:hint="eastAsia"/>
                <w:b/>
                <w:color w:val="000000"/>
                <w:kern w:val="0"/>
                <w:sz w:val="32"/>
                <w:szCs w:val="32"/>
              </w:rPr>
              <w:t>傳</w:t>
            </w:r>
            <w:r w:rsidRPr="00CA4FE4">
              <w:rPr>
                <w:rFonts w:ascii="Times New Roman" w:eastAsia="標楷體" w:hAnsi="標楷體" w:cs="Times New Roman" w:hint="eastAsia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 w:rsidRPr="00CA4FE4">
              <w:rPr>
                <w:rFonts w:ascii="Times New Roman" w:eastAsia="標楷體" w:hAnsi="標楷體" w:cs="Times New Roman" w:hint="eastAsia"/>
                <w:b/>
                <w:color w:val="000000"/>
                <w:kern w:val="0"/>
                <w:sz w:val="32"/>
                <w:szCs w:val="32"/>
              </w:rPr>
              <w:t>真</w:t>
            </w:r>
          </w:p>
        </w:tc>
        <w:tc>
          <w:tcPr>
            <w:tcW w:w="117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4F6AD2" w14:textId="77777777" w:rsidR="00550486" w:rsidRPr="00B975ED" w:rsidRDefault="00550486" w:rsidP="008C1399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CA4FE4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 xml:space="preserve">O:( </w:t>
            </w:r>
            <w:r w:rsidR="00CE574C" w:rsidRPr="00CA4FE4">
              <w:rPr>
                <w:rFonts w:ascii="Times New Roman" w:eastAsia="標楷體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="00B975ED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C1A4A0" w14:textId="77777777" w:rsidR="00550486" w:rsidRPr="00CA4FE4" w:rsidRDefault="00550486" w:rsidP="008C1399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CA4FE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116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D559A7" w14:textId="77777777" w:rsidR="00550486" w:rsidRPr="008C1399" w:rsidRDefault="00550486" w:rsidP="008C1399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22333" w:rsidRPr="008C1399" w14:paraId="3398BFB6" w14:textId="77777777" w:rsidTr="002F4EF8">
        <w:trPr>
          <w:trHeight w:val="1177"/>
        </w:trPr>
        <w:tc>
          <w:tcPr>
            <w:tcW w:w="55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E487B0" w14:textId="77777777" w:rsidR="00550486" w:rsidRPr="00CA4FE4" w:rsidRDefault="00550486" w:rsidP="00CE574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 w:rsidRPr="00CA4FE4">
              <w:rPr>
                <w:rFonts w:ascii="Times New Roman" w:eastAsia="標楷體" w:hAnsi="標楷體" w:cs="Times New Roman"/>
                <w:b/>
                <w:color w:val="000000"/>
                <w:kern w:val="0"/>
                <w:sz w:val="32"/>
                <w:szCs w:val="32"/>
              </w:rPr>
              <w:t>申請人簽名</w:t>
            </w:r>
          </w:p>
        </w:tc>
        <w:tc>
          <w:tcPr>
            <w:tcW w:w="1357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3664D9" w14:textId="77777777" w:rsidR="00550486" w:rsidRPr="008C1399" w:rsidRDefault="00550486" w:rsidP="005373F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C7A09D" w14:textId="77777777" w:rsidR="00550486" w:rsidRPr="00CA4FE4" w:rsidRDefault="00550486" w:rsidP="005373F7">
            <w:pPr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CA4FE4">
              <w:rPr>
                <w:rFonts w:ascii="Times New Roman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申請日期</w:t>
            </w:r>
          </w:p>
        </w:tc>
        <w:tc>
          <w:tcPr>
            <w:tcW w:w="544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698153" w14:textId="77777777" w:rsidR="00550486" w:rsidRPr="008C1399" w:rsidRDefault="00550486" w:rsidP="005373F7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8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932244" w14:textId="77777777" w:rsidR="00550486" w:rsidRPr="008C1399" w:rsidRDefault="00550486" w:rsidP="005373F7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39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*</w:t>
            </w:r>
            <w:r w:rsidRPr="00CA4FE4">
              <w:rPr>
                <w:rFonts w:ascii="Times New Roman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核准日期</w:t>
            </w:r>
          </w:p>
        </w:tc>
        <w:tc>
          <w:tcPr>
            <w:tcW w:w="444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969817" w14:textId="77777777" w:rsidR="00550486" w:rsidRPr="008C1399" w:rsidRDefault="00550486" w:rsidP="005373F7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55A144" w14:textId="77777777" w:rsidR="00550486" w:rsidRPr="008C1399" w:rsidRDefault="00550486" w:rsidP="005373F7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39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*</w:t>
            </w:r>
            <w:r w:rsidRPr="00CA4FE4">
              <w:rPr>
                <w:rFonts w:ascii="Times New Roman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會員號碼</w:t>
            </w:r>
          </w:p>
        </w:tc>
        <w:tc>
          <w:tcPr>
            <w:tcW w:w="725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1891A8" w14:textId="77777777" w:rsidR="00550486" w:rsidRPr="008C1399" w:rsidRDefault="00550486" w:rsidP="005373F7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75E70" w:rsidRPr="008C1399" w14:paraId="16C48CA7" w14:textId="77777777" w:rsidTr="00175E70">
        <w:trPr>
          <w:gridAfter w:val="1"/>
          <w:wAfter w:w="40" w:type="pct"/>
          <w:trHeight w:val="2527"/>
        </w:trPr>
        <w:tc>
          <w:tcPr>
            <w:tcW w:w="4960" w:type="pct"/>
            <w:gridSpan w:val="16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hideMark/>
          </w:tcPr>
          <w:p w14:paraId="05FF6F54" w14:textId="77777777" w:rsidR="00175E70" w:rsidRDefault="00175E70" w:rsidP="008C1399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C1399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</w:p>
          <w:p w14:paraId="335EA48F" w14:textId="0A117E46" w:rsidR="005C7D1C" w:rsidRDefault="00062FDF" w:rsidP="00BF3399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hyperlink r:id="rId7" w:history="1">
              <w:r w:rsidR="00C176F4">
                <w:rPr>
                  <w:rStyle w:val="a7"/>
                  <w:rFonts w:ascii="Times New Roman" w:eastAsia="標楷體" w:hAnsi="Times New Roman" w:cs="Times New Roman" w:hint="eastAsia"/>
                  <w:b/>
                  <w:bCs/>
                  <w:color w:val="auto"/>
                  <w:kern w:val="0"/>
                  <w:sz w:val="28"/>
                  <w:szCs w:val="28"/>
                  <w:u w:val="none"/>
                </w:rPr>
                <w:t>協</w:t>
              </w:r>
              <w:r w:rsidR="005C7D1C">
                <w:rPr>
                  <w:rStyle w:val="a7"/>
                  <w:rFonts w:ascii="Times New Roman" w:eastAsia="標楷體" w:hAnsi="Times New Roman" w:cs="Times New Roman" w:hint="eastAsia"/>
                  <w:b/>
                  <w:bCs/>
                  <w:color w:val="auto"/>
                  <w:kern w:val="0"/>
                  <w:sz w:val="28"/>
                  <w:szCs w:val="28"/>
                  <w:u w:val="none"/>
                </w:rPr>
                <w:t>會電話</w:t>
              </w:r>
              <w:r w:rsidR="005C7D1C" w:rsidRPr="004B7B7E">
                <w:rPr>
                  <w:rStyle w:val="a7"/>
                  <w:rFonts w:ascii="Times New Roman" w:eastAsia="標楷體" w:hAnsi="Times New Roman" w:cs="Times New Roman" w:hint="eastAsia"/>
                  <w:b/>
                  <w:bCs/>
                  <w:color w:val="auto"/>
                  <w:kern w:val="0"/>
                  <w:sz w:val="28"/>
                  <w:szCs w:val="28"/>
                  <w:u w:val="none"/>
                </w:rPr>
                <w:t>:</w:t>
              </w:r>
              <w:r w:rsidR="005C7D1C">
                <w:rPr>
                  <w:rStyle w:val="a7"/>
                  <w:rFonts w:ascii="Times New Roman" w:eastAsia="標楷體" w:hAnsi="Times New Roman" w:cs="Times New Roman" w:hint="eastAsia"/>
                  <w:b/>
                  <w:bCs/>
                  <w:color w:val="auto"/>
                  <w:kern w:val="0"/>
                  <w:sz w:val="28"/>
                  <w:szCs w:val="28"/>
                  <w:u w:val="none"/>
                </w:rPr>
                <w:t xml:space="preserve"> </w:t>
              </w:r>
              <w:r w:rsidR="00BF3399">
                <w:rPr>
                  <w:rFonts w:ascii="Times New Roman" w:eastAsia="標楷體" w:hAnsi="Times New Roman" w:cs="Times New Roman" w:hint="eastAsia"/>
                  <w:b/>
                  <w:bCs/>
                  <w:kern w:val="0"/>
                  <w:sz w:val="28"/>
                  <w:szCs w:val="28"/>
                </w:rPr>
                <w:t>02-2</w:t>
              </w:r>
              <w:r w:rsidR="002F4EF8">
                <w:rPr>
                  <w:rFonts w:ascii="Times New Roman" w:eastAsia="標楷體" w:hAnsi="Times New Roman" w:cs="Times New Roman" w:hint="eastAsia"/>
                  <w:b/>
                  <w:bCs/>
                  <w:kern w:val="0"/>
                  <w:sz w:val="28"/>
                  <w:szCs w:val="28"/>
                </w:rPr>
                <w:t>8201999 #2531</w:t>
              </w:r>
            </w:hyperlink>
            <w:r w:rsidR="005C7D1C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 xml:space="preserve"> </w:t>
            </w:r>
          </w:p>
          <w:p w14:paraId="50DBE0E2" w14:textId="70DA3C4C" w:rsidR="005C7D1C" w:rsidRPr="00CA4FE4" w:rsidRDefault="00C176F4" w:rsidP="00BF3399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協會</w:t>
            </w:r>
            <w:r w:rsidR="005C7D1C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傳真</w:t>
            </w:r>
            <w:r w:rsidR="005C7D1C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: </w:t>
            </w:r>
            <w:r w:rsidR="005C7D1C" w:rsidRPr="00D37777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="005C7D1C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2-2</w:t>
            </w:r>
            <w:r w:rsidR="002F4EF8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8204788</w:t>
            </w:r>
          </w:p>
          <w:p w14:paraId="1E4F1D43" w14:textId="77777777" w:rsidR="005C7D1C" w:rsidRPr="008C1399" w:rsidRDefault="005C7D1C" w:rsidP="00BF3399">
            <w:pPr>
              <w:widowControl/>
              <w:numPr>
                <w:ilvl w:val="0"/>
                <w:numId w:val="1"/>
              </w:numPr>
              <w:snapToGrid w:val="0"/>
              <w:ind w:left="681" w:hanging="425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C1399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學經歷需與本</w:t>
            </w:r>
            <w:r w:rsidR="00C176F4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協會</w:t>
            </w:r>
            <w:r w:rsidRPr="008C1399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性質相關，申請時必需檢附其證書或其他適當證明。</w:t>
            </w:r>
          </w:p>
          <w:p w14:paraId="5C22610A" w14:textId="77777777" w:rsidR="005C7D1C" w:rsidRPr="008C1399" w:rsidRDefault="005C7D1C" w:rsidP="00BF3399">
            <w:pPr>
              <w:numPr>
                <w:ilvl w:val="0"/>
                <w:numId w:val="1"/>
              </w:numPr>
              <w:snapToGrid w:val="0"/>
              <w:ind w:left="681" w:hanging="425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399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請務必填寫郵遞區號。</w:t>
            </w:r>
          </w:p>
          <w:p w14:paraId="2DF1A456" w14:textId="77777777" w:rsidR="005C7D1C" w:rsidRPr="005C7D1C" w:rsidRDefault="005C7D1C" w:rsidP="00BF3399">
            <w:pPr>
              <w:numPr>
                <w:ilvl w:val="0"/>
                <w:numId w:val="1"/>
              </w:numPr>
              <w:snapToGrid w:val="0"/>
              <w:ind w:left="681" w:hanging="425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C1399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有</w:t>
            </w:r>
            <w:r w:rsidRPr="008C139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* </w:t>
            </w:r>
            <w:r w:rsidRPr="008C1399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符號之欄位，由本協會之工作人員填寫。</w:t>
            </w:r>
          </w:p>
          <w:p w14:paraId="2A3A39B5" w14:textId="557AAC7F" w:rsidR="005C7D1C" w:rsidRPr="005C7D1C" w:rsidRDefault="004800EC" w:rsidP="00BF3399">
            <w:pPr>
              <w:numPr>
                <w:ilvl w:val="0"/>
                <w:numId w:val="1"/>
              </w:numPr>
              <w:snapToGrid w:val="0"/>
              <w:ind w:left="681" w:hanging="425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專業</w:t>
            </w:r>
            <w:r w:rsidR="005C7D1C" w:rsidRPr="00BB3B41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會員入會費用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5</w:t>
            </w:r>
            <w:r w:rsidR="005C7D1C" w:rsidRPr="00BB3B41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00</w:t>
            </w:r>
            <w:r w:rsidR="005C7D1C" w:rsidRPr="00BB3B41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元，</w:t>
            </w:r>
            <w:r w:rsidR="00DF4EA8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常年會費</w:t>
            </w:r>
            <w:r w:rsidR="00DF4EA8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500</w:t>
            </w:r>
            <w:r w:rsidR="00DF4EA8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元</w:t>
            </w:r>
            <w:r w:rsidR="00BF3399" w:rsidRPr="00DF4EA8">
              <w:rPr>
                <w:rFonts w:ascii="新細明體" w:hAnsi="新細明體" w:cs="Times New Roman" w:hint="eastAsia"/>
                <w:bCs/>
                <w:color w:val="000000"/>
                <w:kern w:val="0"/>
                <w:sz w:val="28"/>
                <w:szCs w:val="28"/>
              </w:rPr>
              <w:t>，</w:t>
            </w:r>
            <w:r w:rsidR="005C7D1C" w:rsidRPr="00BB3B41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請於繳交申請書後，匯款於</w:t>
            </w:r>
            <w:r w:rsidR="00C176F4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協會</w:t>
            </w:r>
            <w:r w:rsidR="005C7D1C" w:rsidRPr="00BB3B41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指定帳戶</w:t>
            </w:r>
            <w:r w:rsidR="00095AE1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，詳見協會網頁</w:t>
            </w:r>
            <w:r w:rsidR="009555BE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https://www.tatcm.org.tw/%e5%85%a5%e6%9c%83%e6%b5%81%e7%a8%8b/</w:t>
            </w:r>
            <w:r w:rsidR="005C7D1C" w:rsidRPr="008C1399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0D54A97B" w14:textId="77777777" w:rsidR="002873D4" w:rsidRPr="008C1399" w:rsidRDefault="002873D4" w:rsidP="005C7D1C">
      <w:pPr>
        <w:snapToGrid w:val="0"/>
        <w:rPr>
          <w:rFonts w:ascii="標楷體" w:eastAsia="標楷體" w:hAnsi="標楷體"/>
        </w:rPr>
      </w:pPr>
    </w:p>
    <w:sectPr w:rsidR="002873D4" w:rsidRPr="008C1399" w:rsidSect="00917326">
      <w:pgSz w:w="16838" w:h="11906" w:orient="landscape"/>
      <w:pgMar w:top="284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DE3F6" w14:textId="77777777" w:rsidR="00977BD2" w:rsidRDefault="00977BD2" w:rsidP="00011740">
      <w:r>
        <w:separator/>
      </w:r>
    </w:p>
  </w:endnote>
  <w:endnote w:type="continuationSeparator" w:id="0">
    <w:p w14:paraId="68F5440C" w14:textId="77777777" w:rsidR="00977BD2" w:rsidRDefault="00977BD2" w:rsidP="0001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AE907" w14:textId="77777777" w:rsidR="00977BD2" w:rsidRDefault="00977BD2" w:rsidP="00011740">
      <w:r>
        <w:separator/>
      </w:r>
    </w:p>
  </w:footnote>
  <w:footnote w:type="continuationSeparator" w:id="0">
    <w:p w14:paraId="20939245" w14:textId="77777777" w:rsidR="00977BD2" w:rsidRDefault="00977BD2" w:rsidP="00011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A516B"/>
    <w:multiLevelType w:val="hybridMultilevel"/>
    <w:tmpl w:val="0324D914"/>
    <w:lvl w:ilvl="0" w:tplc="602CFF12">
      <w:start w:val="1"/>
      <w:numFmt w:val="decimal"/>
      <w:lvlText w:val="%1."/>
      <w:lvlJc w:val="left"/>
      <w:pPr>
        <w:ind w:left="1200" w:hanging="9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3F7"/>
    <w:rsid w:val="00011740"/>
    <w:rsid w:val="00011B64"/>
    <w:rsid w:val="00062FDF"/>
    <w:rsid w:val="00095AE1"/>
    <w:rsid w:val="000B5DC3"/>
    <w:rsid w:val="00175E70"/>
    <w:rsid w:val="00190596"/>
    <w:rsid w:val="001E3D1B"/>
    <w:rsid w:val="002076E6"/>
    <w:rsid w:val="00246F05"/>
    <w:rsid w:val="002873D4"/>
    <w:rsid w:val="002F4EF8"/>
    <w:rsid w:val="0033174C"/>
    <w:rsid w:val="004800EC"/>
    <w:rsid w:val="004955C0"/>
    <w:rsid w:val="00522333"/>
    <w:rsid w:val="005373F7"/>
    <w:rsid w:val="00550486"/>
    <w:rsid w:val="005970B3"/>
    <w:rsid w:val="005C7D1C"/>
    <w:rsid w:val="00700E23"/>
    <w:rsid w:val="00793251"/>
    <w:rsid w:val="007A4864"/>
    <w:rsid w:val="007D60F2"/>
    <w:rsid w:val="008245B6"/>
    <w:rsid w:val="0088286E"/>
    <w:rsid w:val="008C1399"/>
    <w:rsid w:val="00906909"/>
    <w:rsid w:val="00907A55"/>
    <w:rsid w:val="00917326"/>
    <w:rsid w:val="00925981"/>
    <w:rsid w:val="009555BE"/>
    <w:rsid w:val="00977BD2"/>
    <w:rsid w:val="00AD56EF"/>
    <w:rsid w:val="00AE0D94"/>
    <w:rsid w:val="00B04839"/>
    <w:rsid w:val="00B975ED"/>
    <w:rsid w:val="00BD7BFD"/>
    <w:rsid w:val="00BF1EE9"/>
    <w:rsid w:val="00BF3399"/>
    <w:rsid w:val="00C176F4"/>
    <w:rsid w:val="00C76F75"/>
    <w:rsid w:val="00CA4D2B"/>
    <w:rsid w:val="00CA4FE4"/>
    <w:rsid w:val="00CC7A10"/>
    <w:rsid w:val="00CE574C"/>
    <w:rsid w:val="00CF5021"/>
    <w:rsid w:val="00D37777"/>
    <w:rsid w:val="00D74011"/>
    <w:rsid w:val="00DF4EA8"/>
    <w:rsid w:val="00E11B0F"/>
    <w:rsid w:val="00FC22C7"/>
    <w:rsid w:val="00FD2B93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950995"/>
  <w15:chartTrackingRefBased/>
  <w15:docId w15:val="{05DB2B19-1D73-46CA-B264-A859692D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73D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11740"/>
    <w:rPr>
      <w:kern w:val="2"/>
    </w:rPr>
  </w:style>
  <w:style w:type="paragraph" w:styleId="a5">
    <w:name w:val="footer"/>
    <w:basedOn w:val="a"/>
    <w:link w:val="a6"/>
    <w:uiPriority w:val="99"/>
    <w:unhideWhenUsed/>
    <w:rsid w:val="00011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11740"/>
    <w:rPr>
      <w:kern w:val="2"/>
    </w:rPr>
  </w:style>
  <w:style w:type="character" w:styleId="a7">
    <w:name w:val="Hyperlink"/>
    <w:uiPriority w:val="99"/>
    <w:unhideWhenUsed/>
    <w:rsid w:val="005C7D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4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(02)336641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Links>
    <vt:vector size="6" baseType="variant"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tel:(02)33664130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penguin</dc:creator>
  <cp:keywords/>
  <cp:lastModifiedBy>262</cp:lastModifiedBy>
  <cp:revision>2</cp:revision>
  <dcterms:created xsi:type="dcterms:W3CDTF">2025-08-08T07:38:00Z</dcterms:created>
  <dcterms:modified xsi:type="dcterms:W3CDTF">2025-08-08T07:38:00Z</dcterms:modified>
</cp:coreProperties>
</file>